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F2A01" w:rsidRDefault="2743AE12" w14:paraId="7ECE9D0E" w14:textId="6E0295FD">
      <w:r w:rsidRPr="436D7CAC">
        <w:rPr>
          <w:rFonts w:ascii="Arial" w:hAnsi="Arial" w:eastAsia="Arial" w:cs="Arial"/>
          <w:b/>
          <w:bCs/>
          <w:color w:val="000000" w:themeColor="text1"/>
        </w:rPr>
        <w:t>Sprint Planning Meeting Minutes:</w:t>
      </w:r>
    </w:p>
    <w:p w:rsidR="00AF2A01" w:rsidP="549A24FE" w:rsidRDefault="00AF2A01" w14:paraId="3F5C5EE4" w14:textId="0D527556"/>
    <w:p w:rsidRPr="00923E9E" w:rsidR="00AF2A01" w:rsidP="549A24FE" w:rsidRDefault="6CD040FF" w14:paraId="28469B14" w14:textId="6C7CF9C0">
      <w:pPr>
        <w:rPr>
          <w:rFonts w:ascii="Arial" w:hAnsi="Arial" w:eastAsia="Arial" w:cs="Arial"/>
          <w:color w:val="000000" w:themeColor="text1"/>
          <w:lang w:val="es-ES"/>
        </w:rPr>
      </w:pPr>
      <w:r w:rsidRPr="1D074944">
        <w:rPr>
          <w:rFonts w:ascii="Arial" w:hAnsi="Arial" w:eastAsia="Arial" w:cs="Arial"/>
          <w:color w:val="000000" w:themeColor="text1"/>
          <w:lang w:val="es-ES"/>
        </w:rPr>
        <w:t xml:space="preserve">Attendees: </w:t>
      </w:r>
      <w:r w:rsidRPr="1D074944" w:rsidR="00923E9E">
        <w:rPr>
          <w:rFonts w:ascii="Arial" w:hAnsi="Arial" w:eastAsia="Arial" w:cs="Arial"/>
          <w:color w:val="000000" w:themeColor="text1"/>
          <w:lang w:val="es-ES"/>
        </w:rPr>
        <w:t>Andres Julio-Mayorga, Alexander Bermeo, Zacharia</w:t>
      </w:r>
      <w:r w:rsidRPr="1D074944" w:rsidR="387E911A">
        <w:rPr>
          <w:rFonts w:ascii="Arial" w:hAnsi="Arial" w:eastAsia="Arial" w:cs="Arial"/>
          <w:color w:val="000000" w:themeColor="text1"/>
          <w:lang w:val="es-ES"/>
        </w:rPr>
        <w:t>h</w:t>
      </w:r>
      <w:r w:rsidRPr="1D074944" w:rsidR="00923E9E">
        <w:rPr>
          <w:rFonts w:ascii="Arial" w:hAnsi="Arial" w:eastAsia="Arial" w:cs="Arial"/>
          <w:color w:val="000000" w:themeColor="text1"/>
          <w:lang w:val="es-ES"/>
        </w:rPr>
        <w:t xml:space="preserve"> Nelson</w:t>
      </w:r>
    </w:p>
    <w:p w:rsidR="00AF2A01" w:rsidP="1B5B42A8" w:rsidRDefault="2743AE12" w14:paraId="414F9393" w14:textId="4F3ECDAD">
      <w:pPr>
        <w:rPr>
          <w:rFonts w:ascii="Arial" w:hAnsi="Arial" w:eastAsia="Arial" w:cs="Arial"/>
          <w:color w:val="000000" w:themeColor="text1"/>
        </w:rPr>
      </w:pPr>
      <w:r w:rsidRPr="4B18F3BD">
        <w:rPr>
          <w:rFonts w:ascii="Arial" w:hAnsi="Arial" w:eastAsia="Arial" w:cs="Arial"/>
          <w:color w:val="000000" w:themeColor="text1"/>
        </w:rPr>
        <w:t xml:space="preserve">Start time: </w:t>
      </w:r>
      <w:r w:rsidRPr="4B18F3BD" w:rsidR="5270B1AA">
        <w:rPr>
          <w:rFonts w:ascii="Arial" w:hAnsi="Arial" w:eastAsia="Arial" w:cs="Arial"/>
          <w:color w:val="000000" w:themeColor="text1"/>
        </w:rPr>
        <w:t>5</w:t>
      </w:r>
      <w:r w:rsidRPr="4B18F3BD" w:rsidR="00923E9E">
        <w:rPr>
          <w:rFonts w:ascii="Arial" w:hAnsi="Arial" w:eastAsia="Arial" w:cs="Arial"/>
          <w:color w:val="000000" w:themeColor="text1"/>
        </w:rPr>
        <w:t>:</w:t>
      </w:r>
      <w:r w:rsidRPr="4B18F3BD" w:rsidR="20A0A615">
        <w:rPr>
          <w:rFonts w:ascii="Arial" w:hAnsi="Arial" w:eastAsia="Arial" w:cs="Arial"/>
          <w:color w:val="000000" w:themeColor="text1"/>
        </w:rPr>
        <w:t>3</w:t>
      </w:r>
      <w:r w:rsidRPr="4B18F3BD" w:rsidR="00923E9E">
        <w:rPr>
          <w:rFonts w:ascii="Arial" w:hAnsi="Arial" w:eastAsia="Arial" w:cs="Arial"/>
          <w:color w:val="000000" w:themeColor="text1"/>
        </w:rPr>
        <w:t>0pm</w:t>
      </w:r>
    </w:p>
    <w:p w:rsidR="00AF2A01" w:rsidRDefault="2743AE12" w14:paraId="5C79B84F" w14:textId="731AE111">
      <w:r w:rsidRPr="4B18F3BD">
        <w:rPr>
          <w:rFonts w:ascii="Arial" w:hAnsi="Arial" w:eastAsia="Arial" w:cs="Arial"/>
          <w:color w:val="000000" w:themeColor="text1"/>
        </w:rPr>
        <w:t xml:space="preserve">End time: </w:t>
      </w:r>
      <w:r w:rsidRPr="4B18F3BD" w:rsidR="222D1085">
        <w:rPr>
          <w:rFonts w:ascii="Arial" w:hAnsi="Arial" w:eastAsia="Arial" w:cs="Arial"/>
          <w:color w:val="000000" w:themeColor="text1"/>
        </w:rPr>
        <w:t>6</w:t>
      </w:r>
      <w:r w:rsidRPr="4B18F3BD" w:rsidR="00923E9E">
        <w:rPr>
          <w:rFonts w:ascii="Arial" w:hAnsi="Arial" w:eastAsia="Arial" w:cs="Arial"/>
          <w:color w:val="000000" w:themeColor="text1"/>
        </w:rPr>
        <w:t>:</w:t>
      </w:r>
      <w:r w:rsidRPr="4B18F3BD" w:rsidR="13F71F03">
        <w:rPr>
          <w:rFonts w:ascii="Arial" w:hAnsi="Arial" w:eastAsia="Arial" w:cs="Arial"/>
          <w:color w:val="000000" w:themeColor="text1"/>
        </w:rPr>
        <w:t>0</w:t>
      </w:r>
      <w:r w:rsidRPr="4B18F3BD" w:rsidR="00923E9E">
        <w:rPr>
          <w:rFonts w:ascii="Arial" w:hAnsi="Arial" w:eastAsia="Arial" w:cs="Arial"/>
          <w:color w:val="000000" w:themeColor="text1"/>
        </w:rPr>
        <w:t>0pm</w:t>
      </w:r>
    </w:p>
    <w:p w:rsidR="00AF2A01" w:rsidP="549A24FE" w:rsidRDefault="00AF2A01" w14:paraId="71B9ACBE" w14:textId="2CCF9D41"/>
    <w:p w:rsidR="00AF2A01" w:rsidP="549A24FE" w:rsidRDefault="6CD040FF" w14:paraId="1B8A765A" w14:textId="622C4DEA">
      <w:pPr>
        <w:rPr>
          <w:rFonts w:ascii="Arial" w:hAnsi="Arial" w:eastAsia="Arial" w:cs="Arial"/>
          <w:color w:val="000000" w:themeColor="text1"/>
        </w:rPr>
      </w:pPr>
      <w:r w:rsidRPr="549A24FE">
        <w:rPr>
          <w:rFonts w:ascii="Arial" w:hAnsi="Arial" w:eastAsia="Arial" w:cs="Arial"/>
          <w:color w:val="000000" w:themeColor="text1"/>
        </w:rPr>
        <w:t xml:space="preserve">After discussion, the velocity of the team was estimated to be </w:t>
      </w:r>
      <w:r w:rsidRPr="549A24FE" w:rsidR="3F698E55">
        <w:rPr>
          <w:rFonts w:ascii="Arial" w:hAnsi="Arial" w:eastAsia="Arial" w:cs="Arial"/>
          <w:color w:val="000000" w:themeColor="text1"/>
        </w:rPr>
        <w:t>standard</w:t>
      </w:r>
      <w:r w:rsidRPr="549A24FE">
        <w:rPr>
          <w:rFonts w:ascii="Arial" w:hAnsi="Arial" w:eastAsia="Arial" w:cs="Arial"/>
          <w:color w:val="000000" w:themeColor="text1"/>
        </w:rPr>
        <w:t>.</w:t>
      </w:r>
    </w:p>
    <w:p w:rsidR="549A24FE" w:rsidP="549A24FE" w:rsidRDefault="549A24FE" w14:paraId="0F9FFF31" w14:textId="6B753FE3">
      <w:pPr>
        <w:rPr>
          <w:rFonts w:ascii="Arial" w:hAnsi="Arial" w:eastAsia="Arial" w:cs="Arial"/>
          <w:color w:val="000000" w:themeColor="text1"/>
        </w:rPr>
      </w:pPr>
    </w:p>
    <w:p w:rsidR="00AF2A01" w:rsidP="1B5B42A8" w:rsidRDefault="2743AE12" w14:paraId="01237D93" w14:textId="3E985C5C">
      <w:pPr>
        <w:rPr>
          <w:rFonts w:ascii="Arial" w:hAnsi="Arial" w:eastAsia="Arial" w:cs="Arial"/>
          <w:color w:val="000000" w:themeColor="text1"/>
        </w:rPr>
      </w:pPr>
      <w:r w:rsidRPr="24E62F05">
        <w:rPr>
          <w:rFonts w:ascii="Arial" w:hAnsi="Arial" w:eastAsia="Arial" w:cs="Arial"/>
          <w:color w:val="000000" w:themeColor="text1"/>
        </w:rPr>
        <w:t>The product owner chose the following user stories to be done during the next sprint. They are ordered based on their priority.</w:t>
      </w:r>
    </w:p>
    <w:p w:rsidR="670057B6" w:rsidP="70CC006C" w:rsidRDefault="670057B6" w14:paraId="1DFFCE94" w14:textId="6F555934">
      <w:pPr>
        <w:numPr>
          <w:ilvl w:val="0"/>
          <w:numId w:val="1"/>
        </w:numPr>
        <w:spacing w:after="0" w:line="276" w:lineRule="auto"/>
        <w:rPr>
          <w:rFonts w:ascii="Arial" w:hAnsi="Arial" w:eastAsia="Arial" w:cs="Arial"/>
          <w:color w:val="000000" w:themeColor="text1"/>
        </w:rPr>
      </w:pPr>
      <w:r w:rsidRPr="1B46651B" w:rsidR="670057B6">
        <w:rPr>
          <w:rFonts w:ascii="Arial" w:hAnsi="Arial" w:eastAsia="Arial" w:cs="Arial"/>
          <w:color w:val="000000" w:themeColor="text1" w:themeTint="FF" w:themeShade="FF"/>
        </w:rPr>
        <w:t xml:space="preserve">After meeting with the product owner, it was discussed that we search for a possible new model to merge with the others. </w:t>
      </w:r>
      <w:r w:rsidRPr="1B46651B" w:rsidR="28196430">
        <w:rPr>
          <w:rFonts w:ascii="Arial" w:hAnsi="Arial" w:eastAsia="Arial" w:cs="Arial"/>
          <w:color w:val="000000" w:themeColor="text1" w:themeTint="FF" w:themeShade="FF"/>
        </w:rPr>
        <w:t xml:space="preserve">Afterwards, we will continue to gather results in a table form/graph form </w:t>
      </w:r>
      <w:r w:rsidRPr="1B46651B" w:rsidR="28196430">
        <w:rPr>
          <w:rFonts w:ascii="Arial" w:hAnsi="Arial" w:eastAsia="Arial" w:cs="Arial"/>
          <w:color w:val="000000" w:themeColor="text1" w:themeTint="FF" w:themeShade="FF"/>
        </w:rPr>
        <w:t>for</w:t>
      </w:r>
      <w:r w:rsidRPr="1B46651B" w:rsidR="28196430">
        <w:rPr>
          <w:rFonts w:ascii="Arial" w:hAnsi="Arial" w:eastAsia="Arial" w:cs="Arial"/>
          <w:color w:val="000000" w:themeColor="text1" w:themeTint="FF" w:themeShade="FF"/>
        </w:rPr>
        <w:t xml:space="preserve"> the poster.</w:t>
      </w:r>
    </w:p>
    <w:p w:rsidRPr="00923E9E" w:rsidR="00FA1E4D" w:rsidP="00FA1E4D" w:rsidRDefault="00FA1E4D" w14:paraId="5A285110" w14:textId="7777777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hAnsi="Arial" w:eastAsia="Arial" w:cs="Arial"/>
          <w:color w:val="000000" w:themeColor="text1"/>
        </w:rPr>
      </w:pPr>
    </w:p>
    <w:p w:rsidR="00AF2A01" w:rsidRDefault="2743AE12" w14:paraId="62402785" w14:textId="495F8486">
      <w:r w:rsidRPr="1B5B42A8">
        <w:rPr>
          <w:rFonts w:ascii="Arial" w:hAnsi="Arial" w:eastAsia="Arial" w:cs="Arial"/>
          <w:color w:val="000000" w:themeColor="text1"/>
        </w:rPr>
        <w:t>The team members indicated their willingness to work on the following user stories.</w:t>
      </w:r>
    </w:p>
    <w:p w:rsidR="00AF2A01" w:rsidP="1B5B42A8" w:rsidRDefault="64E6F521" w14:paraId="4D47FD60" w14:textId="2050F738">
      <w:pPr>
        <w:pStyle w:val="ListParagraph"/>
        <w:numPr>
          <w:ilvl w:val="0"/>
          <w:numId w:val="1"/>
        </w:numPr>
        <w:rPr>
          <w:rFonts w:ascii="Arial" w:hAnsi="Arial" w:eastAsia="Arial" w:cs="Arial"/>
          <w:color w:val="000000" w:themeColor="text1"/>
        </w:rPr>
      </w:pPr>
      <w:r w:rsidRPr="1B5B42A8">
        <w:rPr>
          <w:rFonts w:ascii="Arial" w:hAnsi="Arial" w:eastAsia="Arial" w:cs="Arial"/>
          <w:color w:val="000000" w:themeColor="text1"/>
        </w:rPr>
        <w:t>Andres Julio-Mayorga</w:t>
      </w:r>
    </w:p>
    <w:p w:rsidRPr="00923E9E" w:rsidR="00923E9E" w:rsidP="00923E9E" w:rsidRDefault="005E10EC" w14:paraId="6876016B" w14:textId="241C997B">
      <w:pPr>
        <w:pStyle w:val="ListParagraph"/>
        <w:numPr>
          <w:ilvl w:val="0"/>
          <w:numId w:val="1"/>
        </w:numPr>
      </w:pPr>
      <w:r>
        <w:t>I’ll work in developing our new third model so it can merge results with the other two</w:t>
      </w:r>
      <w:r w:rsidR="00CD2EFE">
        <w:t>.</w:t>
      </w:r>
      <w:r w:rsidR="1063217C">
        <w:t>.</w:t>
      </w:r>
    </w:p>
    <w:p w:rsidR="0DB01AA4" w:rsidP="00923E9E" w:rsidRDefault="0DB01AA4" w14:paraId="07100B92" w14:textId="204093E2">
      <w:r w:rsidRPr="00923E9E">
        <w:rPr>
          <w:rFonts w:ascii="Arial" w:hAnsi="Arial" w:eastAsia="Arial" w:cs="Arial"/>
          <w:color w:val="000000" w:themeColor="text1"/>
        </w:rPr>
        <w:t>The team members indicated their willingness to work on the following user stories.</w:t>
      </w:r>
    </w:p>
    <w:p w:rsidR="1B5B42A8" w:rsidP="1B5B42A8" w:rsidRDefault="00923E9E" w14:paraId="43A5410C" w14:textId="0634B30E">
      <w:pPr>
        <w:pStyle w:val="ListParagraph"/>
        <w:numPr>
          <w:ilvl w:val="0"/>
          <w:numId w:val="1"/>
        </w:numPr>
        <w:rPr>
          <w:rFonts w:ascii="Arial" w:hAnsi="Arial" w:eastAsia="Arial" w:cs="Arial"/>
          <w:color w:val="000000" w:themeColor="text1"/>
        </w:rPr>
      </w:pPr>
      <w:r w:rsidRPr="1D074944">
        <w:rPr>
          <w:rFonts w:ascii="Arial" w:hAnsi="Arial" w:eastAsia="Arial" w:cs="Arial"/>
          <w:color w:val="000000" w:themeColor="text1"/>
          <w:lang w:val="es-ES"/>
        </w:rPr>
        <w:t>Zacharia</w:t>
      </w:r>
      <w:r w:rsidRPr="1D074944" w:rsidR="52F89F66">
        <w:rPr>
          <w:rFonts w:ascii="Arial" w:hAnsi="Arial" w:eastAsia="Arial" w:cs="Arial"/>
          <w:color w:val="000000" w:themeColor="text1"/>
          <w:lang w:val="es-ES"/>
        </w:rPr>
        <w:t>h</w:t>
      </w:r>
      <w:r w:rsidRPr="1D074944">
        <w:rPr>
          <w:rFonts w:ascii="Arial" w:hAnsi="Arial" w:eastAsia="Arial" w:cs="Arial"/>
          <w:color w:val="000000" w:themeColor="text1"/>
          <w:lang w:val="es-ES"/>
        </w:rPr>
        <w:t xml:space="preserve"> Nelson</w:t>
      </w:r>
      <w:r w:rsidRPr="1D074944" w:rsidR="700FD1F6">
        <w:rPr>
          <w:rFonts w:ascii="Arial" w:hAnsi="Arial" w:eastAsia="Arial" w:cs="Arial"/>
          <w:color w:val="000000" w:themeColor="text1"/>
        </w:rPr>
        <w:t xml:space="preserve"> </w:t>
      </w:r>
    </w:p>
    <w:p w:rsidRPr="00923E9E" w:rsidR="00923E9E" w:rsidP="1B5B42A8" w:rsidRDefault="51D07CA6" w14:paraId="657B62E1" w14:textId="27E26EDE">
      <w:pPr>
        <w:pStyle w:val="ListParagraph"/>
        <w:numPr>
          <w:ilvl w:val="0"/>
          <w:numId w:val="1"/>
        </w:numPr>
        <w:rPr>
          <w:rFonts w:ascii="Arial" w:hAnsi="Arial" w:eastAsia="Arial" w:cs="Arial"/>
          <w:color w:val="000000" w:themeColor="text1"/>
        </w:rPr>
      </w:pPr>
      <w:r w:rsidRPr="24E62F05">
        <w:rPr>
          <w:rFonts w:ascii="Arial" w:hAnsi="Arial" w:eastAsia="Arial" w:cs="Arial"/>
          <w:color w:val="000000" w:themeColor="text1"/>
        </w:rPr>
        <w:t>I wil</w:t>
      </w:r>
      <w:r w:rsidRPr="24E62F05" w:rsidR="4D4E3A8B">
        <w:rPr>
          <w:rFonts w:ascii="Arial" w:hAnsi="Arial" w:eastAsia="Arial" w:cs="Arial"/>
          <w:color w:val="000000" w:themeColor="text1"/>
        </w:rPr>
        <w:t>l</w:t>
      </w:r>
      <w:r w:rsidRPr="24E62F05" w:rsidR="600FA6B7">
        <w:rPr>
          <w:rFonts w:ascii="Arial" w:hAnsi="Arial" w:eastAsia="Arial" w:cs="Arial"/>
          <w:color w:val="000000" w:themeColor="text1"/>
        </w:rPr>
        <w:t xml:space="preserve"> continue to work on implementing a fourth IDS model</w:t>
      </w:r>
      <w:r w:rsidRPr="24E62F05" w:rsidR="4D4E3A8B">
        <w:rPr>
          <w:rFonts w:ascii="Arial" w:hAnsi="Arial" w:eastAsia="Arial" w:cs="Arial"/>
          <w:color w:val="000000" w:themeColor="text1"/>
        </w:rPr>
        <w:t>.</w:t>
      </w:r>
    </w:p>
    <w:p w:rsidR="2F848C86" w:rsidP="039F3EC3" w:rsidRDefault="2F848C86" w14:paraId="550DF2E7" w14:textId="1BEB9620">
      <w:pPr>
        <w:pStyle w:val="ListParagraph"/>
        <w:numPr>
          <w:ilvl w:val="0"/>
          <w:numId w:val="1"/>
        </w:numPr>
        <w:rPr>
          <w:rFonts w:ascii="Arial" w:hAnsi="Arial" w:eastAsia="Arial" w:cs="Arial"/>
          <w:color w:val="000000" w:themeColor="text1"/>
        </w:rPr>
      </w:pPr>
      <w:r w:rsidRPr="1B46651B" w:rsidR="1B6EBD9C">
        <w:rPr>
          <w:rFonts w:ascii="Arial" w:hAnsi="Arial" w:eastAsia="Arial" w:cs="Arial"/>
          <w:color w:val="000000" w:themeColor="text1" w:themeTint="FF" w:themeShade="FF"/>
        </w:rPr>
        <w:t>I will work on making logs for report</w:t>
      </w:r>
      <w:r w:rsidRPr="1B46651B" w:rsidR="1119D847">
        <w:rPr>
          <w:rFonts w:ascii="Arial" w:hAnsi="Arial" w:eastAsia="Arial" w:cs="Arial"/>
          <w:color w:val="000000" w:themeColor="text1" w:themeTint="FF" w:themeShade="FF"/>
        </w:rPr>
        <w:t>.</w:t>
      </w:r>
    </w:p>
    <w:p w:rsidR="0DB01AA4" w:rsidRDefault="0DB01AA4" w14:paraId="200883CA" w14:textId="495F8486">
      <w:r w:rsidRPr="1B5B42A8">
        <w:rPr>
          <w:rFonts w:ascii="Arial" w:hAnsi="Arial" w:eastAsia="Arial" w:cs="Arial"/>
          <w:color w:val="000000" w:themeColor="text1"/>
        </w:rPr>
        <w:t>The team members indicated their willingness to work on the following user stories.</w:t>
      </w:r>
    </w:p>
    <w:p w:rsidR="796D10A8" w:rsidP="1B5B42A8" w:rsidRDefault="63BF5C36" w14:paraId="04969B61" w14:textId="63C9B865">
      <w:pPr>
        <w:pStyle w:val="ListParagraph"/>
        <w:numPr>
          <w:ilvl w:val="0"/>
          <w:numId w:val="1"/>
        </w:numPr>
        <w:rPr>
          <w:rFonts w:ascii="Arial" w:hAnsi="Arial" w:eastAsia="Arial" w:cs="Arial"/>
          <w:color w:val="000000" w:themeColor="text1"/>
        </w:rPr>
      </w:pPr>
      <w:r w:rsidRPr="1B46651B" w:rsidR="63BF5C36">
        <w:rPr>
          <w:rFonts w:ascii="Arial" w:hAnsi="Arial" w:eastAsia="Arial" w:cs="Arial"/>
          <w:color w:val="000000" w:themeColor="text1" w:themeTint="FF" w:themeShade="FF"/>
        </w:rPr>
        <w:t>Alexander Bermeo</w:t>
      </w:r>
    </w:p>
    <w:p w:rsidR="6F178807" w:rsidP="1B46651B" w:rsidRDefault="6F178807" w14:paraId="32592849" w14:textId="7C20AA2C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/>
      </w:pPr>
      <w:r w:rsidR="6F178807">
        <w:rPr/>
        <w:t>Research new model to implement. Gather results to display them for the final presentation.</w:t>
      </w:r>
    </w:p>
    <w:sectPr w:rsidR="00AF2A0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8227C3"/>
    <w:multiLevelType w:val="hybridMultilevel"/>
    <w:tmpl w:val="FFFFFFFF"/>
    <w:lvl w:ilvl="0" w:tplc="08EE03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EDAB5D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64C65E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9FC2B1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51606C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B3E030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81288E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BE412C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AC8EC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E986BEB"/>
    <w:multiLevelType w:val="multilevel"/>
    <w:tmpl w:val="D1BA4670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2" w15:restartNumberingAfterBreak="0">
    <w:nsid w:val="5A74C0FC"/>
    <w:multiLevelType w:val="hybridMultilevel"/>
    <w:tmpl w:val="FFFFFFFF"/>
    <w:lvl w:ilvl="0" w:tplc="6D4EA90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0BC4FE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B7A701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02211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04CCF6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3681F8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26F76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09A480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670682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59071691">
    <w:abstractNumId w:val="2"/>
  </w:num>
  <w:num w:numId="2" w16cid:durableId="1570727078">
    <w:abstractNumId w:val="0"/>
  </w:num>
  <w:num w:numId="3" w16cid:durableId="7818501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7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F8F889C"/>
    <w:rsid w:val="0019BE95"/>
    <w:rsid w:val="001A5AE6"/>
    <w:rsid w:val="001A6E66"/>
    <w:rsid w:val="0026341F"/>
    <w:rsid w:val="0026D471"/>
    <w:rsid w:val="00442658"/>
    <w:rsid w:val="004B19D1"/>
    <w:rsid w:val="005E10EC"/>
    <w:rsid w:val="0066661C"/>
    <w:rsid w:val="007D6917"/>
    <w:rsid w:val="009033E2"/>
    <w:rsid w:val="00922EEF"/>
    <w:rsid w:val="00923E9E"/>
    <w:rsid w:val="00944DDE"/>
    <w:rsid w:val="00AF2A01"/>
    <w:rsid w:val="00CCEEE6"/>
    <w:rsid w:val="00CD2EFE"/>
    <w:rsid w:val="00D56AF6"/>
    <w:rsid w:val="00D606DA"/>
    <w:rsid w:val="00EB7094"/>
    <w:rsid w:val="00F312EC"/>
    <w:rsid w:val="00FA1E4D"/>
    <w:rsid w:val="00FE241A"/>
    <w:rsid w:val="01BA9D79"/>
    <w:rsid w:val="026853E4"/>
    <w:rsid w:val="039F3EC3"/>
    <w:rsid w:val="053054C2"/>
    <w:rsid w:val="057A3602"/>
    <w:rsid w:val="05B7DD95"/>
    <w:rsid w:val="061F1293"/>
    <w:rsid w:val="06C5829C"/>
    <w:rsid w:val="073E0990"/>
    <w:rsid w:val="079A8212"/>
    <w:rsid w:val="0924CBEF"/>
    <w:rsid w:val="0B075449"/>
    <w:rsid w:val="0C0195DD"/>
    <w:rsid w:val="0C3BE28A"/>
    <w:rsid w:val="0CED1340"/>
    <w:rsid w:val="0D1762B6"/>
    <w:rsid w:val="0D1A5C97"/>
    <w:rsid w:val="0DB01AA4"/>
    <w:rsid w:val="0EA99260"/>
    <w:rsid w:val="0F1B3425"/>
    <w:rsid w:val="0F5B4BBE"/>
    <w:rsid w:val="0F65915C"/>
    <w:rsid w:val="1002A66C"/>
    <w:rsid w:val="1063217C"/>
    <w:rsid w:val="10D4AEF6"/>
    <w:rsid w:val="1119D847"/>
    <w:rsid w:val="1198EBDC"/>
    <w:rsid w:val="12669BF1"/>
    <w:rsid w:val="126B9143"/>
    <w:rsid w:val="1294E740"/>
    <w:rsid w:val="12F8E1E9"/>
    <w:rsid w:val="1326F4EA"/>
    <w:rsid w:val="13F71F03"/>
    <w:rsid w:val="14A73BB6"/>
    <w:rsid w:val="14FD9867"/>
    <w:rsid w:val="15B91E49"/>
    <w:rsid w:val="15C99C73"/>
    <w:rsid w:val="1603A53C"/>
    <w:rsid w:val="162A9065"/>
    <w:rsid w:val="1641C709"/>
    <w:rsid w:val="175A41BA"/>
    <w:rsid w:val="19C0C94D"/>
    <w:rsid w:val="1A844459"/>
    <w:rsid w:val="1B46651B"/>
    <w:rsid w:val="1B5B42A8"/>
    <w:rsid w:val="1B6EBD9C"/>
    <w:rsid w:val="1C686A66"/>
    <w:rsid w:val="1D074944"/>
    <w:rsid w:val="1D1D82C4"/>
    <w:rsid w:val="1DBCA98A"/>
    <w:rsid w:val="20A0A615"/>
    <w:rsid w:val="21030E46"/>
    <w:rsid w:val="213C7B3F"/>
    <w:rsid w:val="21AA2AE9"/>
    <w:rsid w:val="222D1085"/>
    <w:rsid w:val="22A53AB2"/>
    <w:rsid w:val="23F634FE"/>
    <w:rsid w:val="24E62F05"/>
    <w:rsid w:val="251EA910"/>
    <w:rsid w:val="264A923A"/>
    <w:rsid w:val="2730A8C1"/>
    <w:rsid w:val="2743AE12"/>
    <w:rsid w:val="2776CD74"/>
    <w:rsid w:val="27E21241"/>
    <w:rsid w:val="28196430"/>
    <w:rsid w:val="287F9705"/>
    <w:rsid w:val="2A336AE5"/>
    <w:rsid w:val="2A452A6C"/>
    <w:rsid w:val="2BBBCCFF"/>
    <w:rsid w:val="2C2AEEAD"/>
    <w:rsid w:val="2C8686AA"/>
    <w:rsid w:val="2CAB8133"/>
    <w:rsid w:val="2DE1B616"/>
    <w:rsid w:val="2E4008C2"/>
    <w:rsid w:val="2E683E43"/>
    <w:rsid w:val="2E829577"/>
    <w:rsid w:val="2F28205D"/>
    <w:rsid w:val="2F848C86"/>
    <w:rsid w:val="30722E5A"/>
    <w:rsid w:val="30815317"/>
    <w:rsid w:val="31578A73"/>
    <w:rsid w:val="31AF0668"/>
    <w:rsid w:val="32BE0513"/>
    <w:rsid w:val="3433E829"/>
    <w:rsid w:val="3459D574"/>
    <w:rsid w:val="377287A1"/>
    <w:rsid w:val="37888CAA"/>
    <w:rsid w:val="37D09BD0"/>
    <w:rsid w:val="3867DDE8"/>
    <w:rsid w:val="387E911A"/>
    <w:rsid w:val="3B0310BC"/>
    <w:rsid w:val="3B9CBF20"/>
    <w:rsid w:val="3E880605"/>
    <w:rsid w:val="3EEEB475"/>
    <w:rsid w:val="3F16068D"/>
    <w:rsid w:val="3F698E55"/>
    <w:rsid w:val="40C80335"/>
    <w:rsid w:val="41D23006"/>
    <w:rsid w:val="41EFBF0A"/>
    <w:rsid w:val="424648D7"/>
    <w:rsid w:val="42EEEF69"/>
    <w:rsid w:val="436D7CAC"/>
    <w:rsid w:val="437BB19A"/>
    <w:rsid w:val="438AEE91"/>
    <w:rsid w:val="448D062D"/>
    <w:rsid w:val="44D2CEEC"/>
    <w:rsid w:val="4547C059"/>
    <w:rsid w:val="45ECF6AA"/>
    <w:rsid w:val="46C28F53"/>
    <w:rsid w:val="471E7EFB"/>
    <w:rsid w:val="47E152FB"/>
    <w:rsid w:val="48B1528F"/>
    <w:rsid w:val="48B2D6A5"/>
    <w:rsid w:val="490038F8"/>
    <w:rsid w:val="49277127"/>
    <w:rsid w:val="4A19912F"/>
    <w:rsid w:val="4A336EC7"/>
    <w:rsid w:val="4AAA623D"/>
    <w:rsid w:val="4ABE73FF"/>
    <w:rsid w:val="4AD96CE9"/>
    <w:rsid w:val="4AF2B7D3"/>
    <w:rsid w:val="4B18F3BD"/>
    <w:rsid w:val="4BB0EBCC"/>
    <w:rsid w:val="4D0D3623"/>
    <w:rsid w:val="4D4CBC2D"/>
    <w:rsid w:val="4D4E3A8B"/>
    <w:rsid w:val="4DCD3228"/>
    <w:rsid w:val="4EE19D04"/>
    <w:rsid w:val="4F13759F"/>
    <w:rsid w:val="4FD5ADC4"/>
    <w:rsid w:val="50644508"/>
    <w:rsid w:val="5105ED39"/>
    <w:rsid w:val="51D07CA6"/>
    <w:rsid w:val="5270B1AA"/>
    <w:rsid w:val="52F89F66"/>
    <w:rsid w:val="530AF6D7"/>
    <w:rsid w:val="549A24FE"/>
    <w:rsid w:val="555E7737"/>
    <w:rsid w:val="559344C6"/>
    <w:rsid w:val="5665C27F"/>
    <w:rsid w:val="579EDF84"/>
    <w:rsid w:val="582D9DD8"/>
    <w:rsid w:val="584832A4"/>
    <w:rsid w:val="58DB69DE"/>
    <w:rsid w:val="58E1674E"/>
    <w:rsid w:val="5A20F5AC"/>
    <w:rsid w:val="5B68A442"/>
    <w:rsid w:val="5B69D93D"/>
    <w:rsid w:val="5BB97150"/>
    <w:rsid w:val="5BED0611"/>
    <w:rsid w:val="5F0988A8"/>
    <w:rsid w:val="5F3C3B99"/>
    <w:rsid w:val="600FA6B7"/>
    <w:rsid w:val="60F00F43"/>
    <w:rsid w:val="61404AFC"/>
    <w:rsid w:val="61B5BD02"/>
    <w:rsid w:val="629B6C4C"/>
    <w:rsid w:val="634A774B"/>
    <w:rsid w:val="63BF5C36"/>
    <w:rsid w:val="63DA0F01"/>
    <w:rsid w:val="64E6F521"/>
    <w:rsid w:val="654D427D"/>
    <w:rsid w:val="65FDA218"/>
    <w:rsid w:val="661102FF"/>
    <w:rsid w:val="66419CE8"/>
    <w:rsid w:val="670057B6"/>
    <w:rsid w:val="68337E9D"/>
    <w:rsid w:val="6836476B"/>
    <w:rsid w:val="688D683D"/>
    <w:rsid w:val="6995156D"/>
    <w:rsid w:val="6B08BF62"/>
    <w:rsid w:val="6CD040FF"/>
    <w:rsid w:val="6D0A4211"/>
    <w:rsid w:val="6D1D274C"/>
    <w:rsid w:val="6DCD976E"/>
    <w:rsid w:val="6E586591"/>
    <w:rsid w:val="6E5F26FE"/>
    <w:rsid w:val="6F090AFE"/>
    <w:rsid w:val="6F178807"/>
    <w:rsid w:val="6F8F889C"/>
    <w:rsid w:val="700FD1F6"/>
    <w:rsid w:val="704033A9"/>
    <w:rsid w:val="70CC006C"/>
    <w:rsid w:val="71726AFD"/>
    <w:rsid w:val="721B2226"/>
    <w:rsid w:val="72557299"/>
    <w:rsid w:val="728F80C3"/>
    <w:rsid w:val="72B1DEA8"/>
    <w:rsid w:val="72E37EB7"/>
    <w:rsid w:val="7327E3A0"/>
    <w:rsid w:val="73C1EE5E"/>
    <w:rsid w:val="74162946"/>
    <w:rsid w:val="74C67917"/>
    <w:rsid w:val="74CDF0B5"/>
    <w:rsid w:val="76A50C51"/>
    <w:rsid w:val="76D5F1FB"/>
    <w:rsid w:val="7802BC2F"/>
    <w:rsid w:val="78427EA5"/>
    <w:rsid w:val="785997EB"/>
    <w:rsid w:val="78F673EB"/>
    <w:rsid w:val="796D10A8"/>
    <w:rsid w:val="79D0257F"/>
    <w:rsid w:val="7A224C17"/>
    <w:rsid w:val="7A44C298"/>
    <w:rsid w:val="7A44FF9E"/>
    <w:rsid w:val="7A93E1F5"/>
    <w:rsid w:val="7A9BBDAE"/>
    <w:rsid w:val="7AE3DC22"/>
    <w:rsid w:val="7B22C7F4"/>
    <w:rsid w:val="7BCF4B57"/>
    <w:rsid w:val="7C77B687"/>
    <w:rsid w:val="7D0533BC"/>
    <w:rsid w:val="7D12D9CD"/>
    <w:rsid w:val="7E2B4577"/>
    <w:rsid w:val="7F046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E0629"/>
  <w15:chartTrackingRefBased/>
  <w15:docId w15:val="{BC09A7C0-24C6-7949-A23A-85669DDAC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Andres Julio-Mayorga</dc:creator>
  <keywords/>
  <dc:description/>
  <lastModifiedBy>Zachariah Nelson</lastModifiedBy>
  <revision>28</revision>
  <dcterms:created xsi:type="dcterms:W3CDTF">2023-05-16T02:01:00.0000000Z</dcterms:created>
  <dcterms:modified xsi:type="dcterms:W3CDTF">2023-11-06T23:24:01.5864837Z</dcterms:modified>
</coreProperties>
</file>